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D7AD" w14:textId="16343BFF" w:rsidR="00074052" w:rsidRDefault="00074052" w:rsidP="00074052">
      <w:pPr>
        <w:pStyle w:val="Hlavika"/>
        <w:rPr>
          <w:b/>
          <w:sz w:val="3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9162C7C" wp14:editId="23873CCD">
            <wp:simplePos x="0" y="0"/>
            <wp:positionH relativeFrom="column">
              <wp:posOffset>-283210</wp:posOffset>
            </wp:positionH>
            <wp:positionV relativeFrom="paragraph">
              <wp:posOffset>-473075</wp:posOffset>
            </wp:positionV>
            <wp:extent cx="800100" cy="1000125"/>
            <wp:effectExtent l="0" t="0" r="0" b="952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4"/>
        </w:rPr>
        <w:t xml:space="preserve">                                       Obec Hanigovce</w:t>
      </w:r>
    </w:p>
    <w:p w14:paraId="4395E2A9" w14:textId="77777777" w:rsidR="00074052" w:rsidRDefault="00074052" w:rsidP="00074052">
      <w:pPr>
        <w:pStyle w:val="Hlavika"/>
        <w:jc w:val="center"/>
        <w:rPr>
          <w:b/>
          <w:sz w:val="24"/>
        </w:rPr>
      </w:pPr>
      <w:r>
        <w:rPr>
          <w:b/>
          <w:sz w:val="24"/>
        </w:rPr>
        <w:t xml:space="preserve">          Obecný úrad v Hanigovciach, Hanigovce 12, 082 56 Pečovská Nová Ves </w:t>
      </w:r>
    </w:p>
    <w:p w14:paraId="68254CED" w14:textId="3B993E55" w:rsidR="00074052" w:rsidRDefault="00074052" w:rsidP="0007405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57DB2" wp14:editId="43AF6A99">
                <wp:simplePos x="0" y="0"/>
                <wp:positionH relativeFrom="column">
                  <wp:posOffset>424180</wp:posOffset>
                </wp:positionH>
                <wp:positionV relativeFrom="paragraph">
                  <wp:posOffset>103505</wp:posOffset>
                </wp:positionV>
                <wp:extent cx="5669280" cy="0"/>
                <wp:effectExtent l="5080" t="8255" r="12065" b="1079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1D8D0" id="Rovná spojnica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pt,8.15pt" to="479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8L1AEAAIEDAAAOAAAAZHJzL2Uyb0RvYy54bWysU8Fy0zAQvTPDP2h0J3bCkEk9cXpIKZcC&#10;GVo+YCPJtkDSaiTVTj6Hb+HHWClNSuHG4ING2n37dvften19sIaNKkSNruXzWc2ZcgKldn3Lvz7c&#10;vllxFhM4CQadavlRRX69ef1qPflGLXBAI1VgROJiM/mWDyn5pqqiGJSFOEOvHDk7DBYSPUNfyQAT&#10;sVtTLep6WU0YpA8oVIxkvTk5+abwd50S6XPXRZWYaTnVlsoZyrnPZ7VZQ9MH8IMWT2XAP1RhQTtK&#10;eqG6gQTsMei/qKwWASN2aSbQVth1WqjSA3Uzr//o5n4Ar0ovJE70F5ni/6MVn8ZdYFrS7DhzYGlE&#10;X3B0P3+w6PGb0wLYPIs0+dgQdut2IbcpDu7e36H4HpnD7QCuV6XYh6MnhhJRvQjJj+gp1X76iJIw&#10;8JiwKHbogs2UpAU7lMEcL4NRh8QEGd8tl1eLFc1PnH0VNOdAH2L6oNCyfGm50S5rBg2MdzFR6QQ9&#10;Q7LZ4a02pszdODa1/Ortsi4BEY2W2ZlhMfT7rQlshLw55cs6ENkLmNWJ9tdo2/LVBQTNoEC+d7Jk&#10;SaDN6U7BxhHHWYyTrHuUx13I3NlOcy5ZnnYyL9Lv74J6/nM2vwAAAP//AwBQSwMEFAAGAAgAAAAh&#10;APPL1R/eAAAACAEAAA8AAABkcnMvZG93bnJldi54bWxMj81OwzAQhO9IvIO1SFwQdQrCakKcih/R&#10;Awck2nJ34iWJiNchdtq0T89WHOA4M6uZb/Pl5DqxwyG0njTMZwkIpMrblmoN283L9QJEiIas6Tyh&#10;hgMGWBbnZ7nJrN/TO+7WsRZcQiEzGpoY+0zKUDXoTJj5HomzTz84E1kOtbSD2XO56+RNkijpTEu8&#10;0Jgenxqsvtaj0/Ct+o/yKMfHq/R1M19sR0dvzyutLy+mh3sQEaf4dwwnfEaHgplKP5INotOgFJNH&#10;9tUtCM7Tu1SBKH8NWeTy/wPFDwAAAP//AwBQSwECLQAUAAYACAAAACEAtoM4kv4AAADhAQAAEwAA&#10;AAAAAAAAAAAAAAAAAAAAW0NvbnRlbnRfVHlwZXNdLnhtbFBLAQItABQABgAIAAAAIQA4/SH/1gAA&#10;AJQBAAALAAAAAAAAAAAAAAAAAC8BAABfcmVscy8ucmVsc1BLAQItABQABgAIAAAAIQD2Nn8L1AEA&#10;AIEDAAAOAAAAAAAAAAAAAAAAAC4CAABkcnMvZTJvRG9jLnhtbFBLAQItABQABgAIAAAAIQDzy9Uf&#10;3gAAAAgBAAAPAAAAAAAAAAAAAAAAAC4EAABkcnMvZG93bnJldi54bWxQSwUGAAAAAAQABADzAAAA&#10;OQUAAAAA&#10;" strokeweight=".26mm">
                <v:stroke joinstyle="miter"/>
              </v:line>
            </w:pict>
          </mc:Fallback>
        </mc:AlternateContent>
      </w:r>
      <w:r>
        <w:t xml:space="preserve">       </w:t>
      </w:r>
    </w:p>
    <w:p w14:paraId="270674BA" w14:textId="124A37C4" w:rsidR="00C57ABE" w:rsidRDefault="00C57ABE"/>
    <w:p w14:paraId="444A165F" w14:textId="69490EE1" w:rsidR="00074052" w:rsidRDefault="00074052"/>
    <w:p w14:paraId="36F9A8D3" w14:textId="3D7ABF98" w:rsidR="00074052" w:rsidRDefault="00074052" w:rsidP="00074052">
      <w:pPr>
        <w:jc w:val="center"/>
        <w:rPr>
          <w:b/>
          <w:bCs/>
          <w:sz w:val="34"/>
          <w:szCs w:val="34"/>
        </w:rPr>
      </w:pPr>
      <w:r w:rsidRPr="00074052">
        <w:rPr>
          <w:b/>
          <w:bCs/>
          <w:sz w:val="34"/>
          <w:szCs w:val="34"/>
        </w:rPr>
        <w:t>OZNÁMENIE</w:t>
      </w:r>
    </w:p>
    <w:p w14:paraId="29150230" w14:textId="77777777" w:rsidR="00074052" w:rsidRPr="00074052" w:rsidRDefault="00074052" w:rsidP="00074052">
      <w:pPr>
        <w:spacing w:line="480" w:lineRule="auto"/>
        <w:jc w:val="center"/>
        <w:rPr>
          <w:b/>
          <w:bCs/>
          <w:sz w:val="34"/>
          <w:szCs w:val="34"/>
        </w:rPr>
      </w:pPr>
    </w:p>
    <w:p w14:paraId="5DE88D1F" w14:textId="4719F2CD" w:rsidR="00074052" w:rsidRPr="00074052" w:rsidRDefault="00074052" w:rsidP="00074052">
      <w:pPr>
        <w:spacing w:line="480" w:lineRule="auto"/>
        <w:jc w:val="center"/>
        <w:rPr>
          <w:b/>
          <w:bCs/>
          <w:sz w:val="28"/>
          <w:szCs w:val="28"/>
        </w:rPr>
      </w:pPr>
      <w:r w:rsidRPr="00074052">
        <w:rPr>
          <w:b/>
          <w:bCs/>
          <w:sz w:val="28"/>
          <w:szCs w:val="28"/>
        </w:rPr>
        <w:t>o určení počtu poslancov a o utvorení volebných obvodov pre voľby do orgánov samosprávy obce Hanigovce</w:t>
      </w:r>
    </w:p>
    <w:p w14:paraId="32CCBBCF" w14:textId="0F429B89" w:rsidR="00074052" w:rsidRDefault="00074052" w:rsidP="00074052">
      <w:pPr>
        <w:spacing w:line="480" w:lineRule="auto"/>
        <w:jc w:val="center"/>
        <w:rPr>
          <w:b/>
          <w:bCs/>
          <w:sz w:val="28"/>
          <w:szCs w:val="28"/>
        </w:rPr>
      </w:pPr>
      <w:r w:rsidRPr="00074052">
        <w:rPr>
          <w:b/>
          <w:bCs/>
          <w:sz w:val="28"/>
          <w:szCs w:val="28"/>
        </w:rPr>
        <w:t>29. októbra 2022</w:t>
      </w:r>
    </w:p>
    <w:p w14:paraId="0955933E" w14:textId="4348027F" w:rsidR="00074052" w:rsidRDefault="00074052" w:rsidP="00074052">
      <w:pPr>
        <w:spacing w:line="480" w:lineRule="auto"/>
        <w:jc w:val="both"/>
      </w:pPr>
      <w:r>
        <w:t xml:space="preserve">Podľa § 10 ods. 2 zákona č. 401/1990 Zb. v znení neskorších predpisov má </w:t>
      </w:r>
      <w:r w:rsidR="00E81605">
        <w:t>Obecné</w:t>
      </w:r>
      <w:r>
        <w:t xml:space="preserve"> zastupiteľstvo v </w:t>
      </w:r>
      <w:r w:rsidR="00E81605">
        <w:t>Hanigovciach</w:t>
      </w:r>
      <w:r>
        <w:t xml:space="preserve"> </w:t>
      </w:r>
      <w:r w:rsidR="00E81605">
        <w:t>5</w:t>
      </w:r>
      <w:r>
        <w:t xml:space="preserve"> poslancov volených obyvateľmi </w:t>
      </w:r>
      <w:r w:rsidR="00E81605">
        <w:t>obce</w:t>
      </w:r>
      <w:r>
        <w:t xml:space="preserve"> v priamych voľbách. </w:t>
      </w:r>
      <w:r w:rsidR="00E81605">
        <w:t>Obecné</w:t>
      </w:r>
      <w:r>
        <w:t xml:space="preserve"> zastupiteľstvo v </w:t>
      </w:r>
      <w:r w:rsidR="00E81605">
        <w:t>Hanigovciach</w:t>
      </w:r>
      <w:r>
        <w:t xml:space="preserve"> podľa § 166 ods. 3 zákona č. 180/2014 Z. z. o podmienkach výkonu volebného práva a o zmene a doplnení niektorých zákonov v znení neskorších predpisov uznesením č. </w:t>
      </w:r>
      <w:r w:rsidR="00E81605">
        <w:t xml:space="preserve">27/2022 </w:t>
      </w:r>
      <w:r>
        <w:t xml:space="preserve"> zo dňa </w:t>
      </w:r>
      <w:r w:rsidR="00E81605">
        <w:t>21</w:t>
      </w:r>
      <w:r>
        <w:t>. júna 2022 určilo, že poslanci budú volení v 1 volebn</w:t>
      </w:r>
      <w:r w:rsidR="00E81605">
        <w:t>om</w:t>
      </w:r>
      <w:r>
        <w:t xml:space="preserve"> obvod</w:t>
      </w:r>
      <w:r w:rsidR="00E81605">
        <w:t>e</w:t>
      </w:r>
      <w:r>
        <w:t>:</w:t>
      </w:r>
    </w:p>
    <w:p w14:paraId="7CF5167C" w14:textId="616C8469" w:rsidR="00074052" w:rsidRDefault="00074052" w:rsidP="00074052">
      <w:pPr>
        <w:spacing w:line="480" w:lineRule="auto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552"/>
      </w:tblGrid>
      <w:tr w:rsidR="00074052" w:rsidRPr="00074052" w14:paraId="2CBEC795" w14:textId="77777777" w:rsidTr="00074052">
        <w:tc>
          <w:tcPr>
            <w:tcW w:w="2689" w:type="dxa"/>
          </w:tcPr>
          <w:p w14:paraId="2681FFCB" w14:textId="227BCE90" w:rsidR="00074052" w:rsidRPr="00074052" w:rsidRDefault="00074052" w:rsidP="00074052">
            <w:pPr>
              <w:jc w:val="center"/>
              <w:rPr>
                <w:b/>
                <w:bCs/>
                <w:i/>
                <w:iCs/>
              </w:rPr>
            </w:pPr>
            <w:r w:rsidRPr="00074052">
              <w:rPr>
                <w:b/>
                <w:bCs/>
                <w:i/>
                <w:iCs/>
              </w:rPr>
              <w:t>číslo volebného</w:t>
            </w:r>
          </w:p>
          <w:p w14:paraId="5FFE647B" w14:textId="40841763" w:rsidR="00074052" w:rsidRPr="00074052" w:rsidRDefault="00074052" w:rsidP="00074052">
            <w:pPr>
              <w:jc w:val="center"/>
              <w:rPr>
                <w:b/>
                <w:bCs/>
                <w:i/>
                <w:iCs/>
              </w:rPr>
            </w:pPr>
            <w:r w:rsidRPr="00074052">
              <w:rPr>
                <w:b/>
                <w:bCs/>
                <w:i/>
                <w:iCs/>
              </w:rPr>
              <w:t>obvodu</w:t>
            </w:r>
          </w:p>
        </w:tc>
        <w:tc>
          <w:tcPr>
            <w:tcW w:w="3685" w:type="dxa"/>
          </w:tcPr>
          <w:p w14:paraId="33A5E31C" w14:textId="02B034DF" w:rsidR="00074052" w:rsidRPr="00074052" w:rsidRDefault="00074052" w:rsidP="00074052">
            <w:pPr>
              <w:jc w:val="center"/>
              <w:rPr>
                <w:b/>
                <w:bCs/>
                <w:i/>
                <w:iCs/>
              </w:rPr>
            </w:pPr>
            <w:r w:rsidRPr="00074052">
              <w:rPr>
                <w:b/>
                <w:bCs/>
                <w:i/>
                <w:iCs/>
              </w:rPr>
              <w:t>vymedzenie volebného</w:t>
            </w:r>
          </w:p>
          <w:p w14:paraId="3D61B16E" w14:textId="49160CFA" w:rsidR="00074052" w:rsidRPr="00074052" w:rsidRDefault="00074052" w:rsidP="00074052">
            <w:pPr>
              <w:jc w:val="center"/>
              <w:rPr>
                <w:b/>
                <w:bCs/>
                <w:i/>
                <w:iCs/>
              </w:rPr>
            </w:pPr>
            <w:r w:rsidRPr="00074052">
              <w:rPr>
                <w:b/>
                <w:bCs/>
                <w:i/>
                <w:iCs/>
              </w:rPr>
              <w:t>obvodu</w:t>
            </w:r>
          </w:p>
        </w:tc>
        <w:tc>
          <w:tcPr>
            <w:tcW w:w="2552" w:type="dxa"/>
          </w:tcPr>
          <w:p w14:paraId="1A9401FB" w14:textId="65F53FDB" w:rsidR="00074052" w:rsidRPr="00074052" w:rsidRDefault="00074052" w:rsidP="00074052">
            <w:pPr>
              <w:jc w:val="center"/>
              <w:rPr>
                <w:b/>
                <w:bCs/>
                <w:i/>
                <w:iCs/>
              </w:rPr>
            </w:pPr>
            <w:r w:rsidRPr="00074052">
              <w:rPr>
                <w:b/>
                <w:bCs/>
                <w:i/>
                <w:iCs/>
              </w:rPr>
              <w:t>počet volených</w:t>
            </w:r>
          </w:p>
          <w:p w14:paraId="67E08E44" w14:textId="12F07D6B" w:rsidR="00074052" w:rsidRPr="00074052" w:rsidRDefault="00074052" w:rsidP="00074052">
            <w:pPr>
              <w:jc w:val="center"/>
              <w:rPr>
                <w:b/>
                <w:bCs/>
                <w:i/>
                <w:iCs/>
              </w:rPr>
            </w:pPr>
            <w:r w:rsidRPr="00074052">
              <w:rPr>
                <w:b/>
                <w:bCs/>
                <w:i/>
                <w:iCs/>
              </w:rPr>
              <w:t>poslancov</w:t>
            </w:r>
          </w:p>
        </w:tc>
      </w:tr>
      <w:tr w:rsidR="00074052" w14:paraId="462085DE" w14:textId="77777777" w:rsidTr="00074052">
        <w:tc>
          <w:tcPr>
            <w:tcW w:w="2689" w:type="dxa"/>
          </w:tcPr>
          <w:p w14:paraId="4DCCE255" w14:textId="5C7C387D" w:rsidR="00074052" w:rsidRDefault="00E81605" w:rsidP="0007405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4813C22D" w14:textId="77777777" w:rsidR="00074052" w:rsidRDefault="00074052" w:rsidP="0007405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390D1662" w14:textId="7802D617" w:rsidR="00074052" w:rsidRDefault="00E81605" w:rsidP="0007405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1B20A99B" w14:textId="69C37FF1" w:rsidR="00074052" w:rsidRDefault="00074052" w:rsidP="00074052">
      <w:pPr>
        <w:spacing w:line="480" w:lineRule="auto"/>
        <w:jc w:val="both"/>
        <w:rPr>
          <w:b/>
          <w:bCs/>
          <w:sz w:val="28"/>
          <w:szCs w:val="28"/>
        </w:rPr>
      </w:pPr>
    </w:p>
    <w:p w14:paraId="0C102E40" w14:textId="5178542B" w:rsidR="00074052" w:rsidRDefault="00074052" w:rsidP="00074052">
      <w:pPr>
        <w:spacing w:line="480" w:lineRule="auto"/>
        <w:jc w:val="both"/>
      </w:pPr>
      <w:r>
        <w:t xml:space="preserve">Podľa § 166 ods. 4 zákona č. 180/2014 Z. z. v znení neskorších predpisov pre voľby </w:t>
      </w:r>
      <w:r w:rsidR="00E81605">
        <w:t>starostu</w:t>
      </w:r>
      <w:r>
        <w:t xml:space="preserve"> tvorí </w:t>
      </w:r>
      <w:r w:rsidR="00E81605">
        <w:t>obec Hanigovce</w:t>
      </w:r>
      <w:r>
        <w:t xml:space="preserve"> jeden volebný obvod.</w:t>
      </w:r>
    </w:p>
    <w:p w14:paraId="74219B8E" w14:textId="48597FB6" w:rsidR="00074052" w:rsidRDefault="00074052" w:rsidP="00074052">
      <w:pPr>
        <w:spacing w:line="480" w:lineRule="auto"/>
        <w:jc w:val="both"/>
      </w:pPr>
    </w:p>
    <w:p w14:paraId="2C853CF7" w14:textId="0E808D06" w:rsidR="00074052" w:rsidRDefault="00074052" w:rsidP="00074052">
      <w:pPr>
        <w:spacing w:line="480" w:lineRule="auto"/>
        <w:jc w:val="both"/>
      </w:pPr>
    </w:p>
    <w:p w14:paraId="74AEE8FB" w14:textId="2B59EEE6" w:rsidR="00074052" w:rsidRDefault="00074052" w:rsidP="00074052">
      <w:pPr>
        <w:spacing w:line="480" w:lineRule="auto"/>
        <w:ind w:left="6372" w:firstLine="708"/>
        <w:jc w:val="both"/>
      </w:pPr>
      <w:r>
        <w:t>Alena Havrilová</w:t>
      </w:r>
    </w:p>
    <w:p w14:paraId="342EB6E9" w14:textId="27F87881" w:rsidR="00074052" w:rsidRPr="00074052" w:rsidRDefault="00074052" w:rsidP="00074052">
      <w:pPr>
        <w:spacing w:line="480" w:lineRule="auto"/>
        <w:ind w:left="5664" w:firstLine="708"/>
        <w:jc w:val="both"/>
        <w:rPr>
          <w:b/>
          <w:bCs/>
          <w:sz w:val="28"/>
          <w:szCs w:val="28"/>
        </w:rPr>
      </w:pPr>
      <w:r>
        <w:t xml:space="preserve">    starostka obce Hanigovce</w:t>
      </w:r>
    </w:p>
    <w:sectPr w:rsidR="00074052" w:rsidRPr="0007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F5"/>
    <w:rsid w:val="00074052"/>
    <w:rsid w:val="00A1061F"/>
    <w:rsid w:val="00B877F5"/>
    <w:rsid w:val="00C57ABE"/>
    <w:rsid w:val="00E04C51"/>
    <w:rsid w:val="00E8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6FF7"/>
  <w15:chartTrackingRefBased/>
  <w15:docId w15:val="{98E4BCF1-8FE7-47D0-986F-266DDC6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40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074052"/>
    <w:pPr>
      <w:tabs>
        <w:tab w:val="center" w:pos="4536"/>
        <w:tab w:val="right" w:pos="9072"/>
      </w:tabs>
    </w:pPr>
    <w:rPr>
      <w:sz w:val="20"/>
    </w:rPr>
  </w:style>
  <w:style w:type="character" w:customStyle="1" w:styleId="HlavikaChar">
    <w:name w:val="Hlavička Char"/>
    <w:basedOn w:val="Predvolenpsmoodseku"/>
    <w:link w:val="Hlavika"/>
    <w:semiHidden/>
    <w:rsid w:val="00074052"/>
    <w:rPr>
      <w:rFonts w:ascii="Times New Roman" w:eastAsia="Times New Roman" w:hAnsi="Times New Roman" w:cs="Times New Roman"/>
      <w:sz w:val="20"/>
      <w:szCs w:val="24"/>
      <w:lang w:eastAsia="ar-SA"/>
    </w:rPr>
  </w:style>
  <w:style w:type="table" w:styleId="Mriekatabuky">
    <w:name w:val="Table Grid"/>
    <w:basedOn w:val="Normlnatabuka"/>
    <w:uiPriority w:val="39"/>
    <w:rsid w:val="0007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Havrilová</dc:creator>
  <cp:keywords/>
  <dc:description/>
  <cp:lastModifiedBy>Alena Havrilová</cp:lastModifiedBy>
  <cp:revision>6</cp:revision>
  <dcterms:created xsi:type="dcterms:W3CDTF">2022-06-30T13:43:00Z</dcterms:created>
  <dcterms:modified xsi:type="dcterms:W3CDTF">2022-06-30T14:21:00Z</dcterms:modified>
</cp:coreProperties>
</file>